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23D4" w14:textId="6B5E22C2" w:rsidR="00963949" w:rsidRPr="00CF1CE0" w:rsidRDefault="00CF1CE0">
      <w:pPr>
        <w:rPr>
          <w:b/>
          <w:bCs/>
          <w:sz w:val="28"/>
          <w:szCs w:val="28"/>
        </w:rPr>
      </w:pPr>
      <w:r w:rsidRPr="00CF1CE0">
        <w:rPr>
          <w:b/>
          <w:bCs/>
          <w:sz w:val="28"/>
          <w:szCs w:val="28"/>
        </w:rPr>
        <w:t>SLOVENŠČINA</w:t>
      </w:r>
    </w:p>
    <w:p w14:paraId="039AF1E2" w14:textId="1DB53EC4" w:rsidR="00D45843" w:rsidRDefault="00D45843">
      <w:pPr>
        <w:rPr>
          <w:sz w:val="28"/>
          <w:szCs w:val="28"/>
        </w:rPr>
      </w:pPr>
      <w:r>
        <w:rPr>
          <w:sz w:val="28"/>
          <w:szCs w:val="28"/>
        </w:rPr>
        <w:t xml:space="preserve">Naslov 3. domačega branja je pesniška zbirka </w:t>
      </w:r>
      <w:r w:rsidRPr="00D45843">
        <w:rPr>
          <w:b/>
          <w:bCs/>
          <w:sz w:val="28"/>
          <w:szCs w:val="28"/>
          <w:u w:val="single"/>
        </w:rPr>
        <w:t>Bine Štampe Žmavc – ŽIVA HIŠA.</w:t>
      </w:r>
    </w:p>
    <w:p w14:paraId="15685BD3" w14:textId="0A2259BC" w:rsidR="00CF1CE0" w:rsidRDefault="00CF1CE0">
      <w:pPr>
        <w:rPr>
          <w:sz w:val="28"/>
          <w:szCs w:val="28"/>
        </w:rPr>
      </w:pPr>
      <w:r>
        <w:rPr>
          <w:sz w:val="28"/>
          <w:szCs w:val="28"/>
        </w:rPr>
        <w:t xml:space="preserve">Ker so knjižnice zaprte, vam pošiljam </w:t>
      </w:r>
      <w:r w:rsidR="00D45843">
        <w:rPr>
          <w:sz w:val="28"/>
          <w:szCs w:val="28"/>
        </w:rPr>
        <w:t>verzijo.</w:t>
      </w:r>
      <w:r>
        <w:rPr>
          <w:sz w:val="28"/>
          <w:szCs w:val="28"/>
        </w:rPr>
        <w:t xml:space="preserve"> </w:t>
      </w:r>
      <w:r w:rsidR="00D138EE">
        <w:rPr>
          <w:sz w:val="28"/>
          <w:szCs w:val="28"/>
        </w:rPr>
        <w:t>Pesmi ni treba tiskati, lahko jih prebere</w:t>
      </w:r>
      <w:r w:rsidR="00C57F72">
        <w:rPr>
          <w:sz w:val="28"/>
          <w:szCs w:val="28"/>
        </w:rPr>
        <w:t>te</w:t>
      </w:r>
      <w:r w:rsidR="00D138EE">
        <w:rPr>
          <w:sz w:val="28"/>
          <w:szCs w:val="28"/>
        </w:rPr>
        <w:t xml:space="preserve"> tudi na računalniku.</w:t>
      </w:r>
    </w:p>
    <w:p w14:paraId="2FE4B68F" w14:textId="23E1CAF6" w:rsidR="00CF1CE0" w:rsidRPr="00C57F72" w:rsidRDefault="00C57F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Vaše</w:t>
      </w:r>
      <w:r w:rsidR="00CF1CE0" w:rsidRPr="00C57F72">
        <w:rPr>
          <w:b/>
          <w:bCs/>
          <w:sz w:val="28"/>
          <w:szCs w:val="28"/>
        </w:rPr>
        <w:t xml:space="preserve"> naloge</w:t>
      </w:r>
      <w:r w:rsidR="00D45843">
        <w:rPr>
          <w:b/>
          <w:bCs/>
          <w:sz w:val="28"/>
          <w:szCs w:val="28"/>
        </w:rPr>
        <w:t xml:space="preserve"> (delo si ra</w:t>
      </w:r>
      <w:r w:rsidR="00A52667">
        <w:rPr>
          <w:b/>
          <w:bCs/>
          <w:sz w:val="28"/>
          <w:szCs w:val="28"/>
        </w:rPr>
        <w:t>z</w:t>
      </w:r>
      <w:r w:rsidR="00D45843">
        <w:rPr>
          <w:b/>
          <w:bCs/>
          <w:sz w:val="28"/>
          <w:szCs w:val="28"/>
        </w:rPr>
        <w:t>poredite):</w:t>
      </w:r>
    </w:p>
    <w:p w14:paraId="1E2A8004" w14:textId="388F1C72" w:rsidR="00CF1CE0" w:rsidRPr="00CF1CE0" w:rsidRDefault="00CF1CE0" w:rsidP="00CF1CE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1CE0">
        <w:rPr>
          <w:sz w:val="28"/>
          <w:szCs w:val="28"/>
        </w:rPr>
        <w:t>Preberi pesniško zbirko Živa hiša. Med branjem sproti rešuj naloge.</w:t>
      </w:r>
    </w:p>
    <w:p w14:paraId="70B6692F" w14:textId="3142ACF7" w:rsidR="00CF1CE0" w:rsidRDefault="00CF1CE0" w:rsidP="00C57F72">
      <w:pPr>
        <w:rPr>
          <w:sz w:val="28"/>
          <w:szCs w:val="28"/>
        </w:rPr>
      </w:pPr>
      <w:r w:rsidRPr="00CF1CE0">
        <w:rPr>
          <w:sz w:val="28"/>
          <w:szCs w:val="28"/>
        </w:rPr>
        <w:t xml:space="preserve">2. Na </w:t>
      </w:r>
      <w:r>
        <w:rPr>
          <w:sz w:val="28"/>
          <w:szCs w:val="28"/>
        </w:rPr>
        <w:t xml:space="preserve">UL na </w:t>
      </w:r>
      <w:r w:rsidRPr="00CF1CE0">
        <w:rPr>
          <w:sz w:val="28"/>
          <w:szCs w:val="28"/>
        </w:rPr>
        <w:t xml:space="preserve">naslednjih straneh </w:t>
      </w:r>
      <w:r w:rsidR="00A52667">
        <w:rPr>
          <w:sz w:val="28"/>
          <w:szCs w:val="28"/>
        </w:rPr>
        <w:t>so</w:t>
      </w:r>
      <w:r w:rsidRPr="00CF1CE0">
        <w:rPr>
          <w:sz w:val="28"/>
          <w:szCs w:val="28"/>
        </w:rPr>
        <w:t xml:space="preserve"> navodila za reševanje nalog. </w:t>
      </w:r>
      <w:r w:rsidR="00A52667">
        <w:rPr>
          <w:sz w:val="28"/>
          <w:szCs w:val="28"/>
        </w:rPr>
        <w:t>UL si lahko natisnete in ga ročno izpolnite ali pa ga rešujete kar v elektronski obliki.</w:t>
      </w:r>
    </w:p>
    <w:p w14:paraId="1A6339C5" w14:textId="2B3C5F0F" w:rsidR="00D138EE" w:rsidRDefault="00C57F72" w:rsidP="00CF1CE0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D138EE" w:rsidRPr="00D138EE">
        <w:rPr>
          <w:b/>
          <w:bCs/>
          <w:sz w:val="28"/>
          <w:szCs w:val="28"/>
          <w:u w:val="single"/>
        </w:rPr>
        <w:t xml:space="preserve">Rok za oddajo </w:t>
      </w:r>
      <w:r>
        <w:rPr>
          <w:b/>
          <w:bCs/>
          <w:sz w:val="28"/>
          <w:szCs w:val="28"/>
          <w:u w:val="single"/>
        </w:rPr>
        <w:t xml:space="preserve">pisnega dela </w:t>
      </w:r>
      <w:r w:rsidR="00D138EE" w:rsidRPr="00D138EE">
        <w:rPr>
          <w:b/>
          <w:bCs/>
          <w:sz w:val="28"/>
          <w:szCs w:val="28"/>
          <w:u w:val="single"/>
        </w:rPr>
        <w:t xml:space="preserve">domačega branja je petek, </w:t>
      </w:r>
      <w:r w:rsidR="00A52667">
        <w:rPr>
          <w:b/>
          <w:bCs/>
          <w:sz w:val="28"/>
          <w:szCs w:val="28"/>
          <w:u w:val="single"/>
        </w:rPr>
        <w:t>8</w:t>
      </w:r>
      <w:r w:rsidR="00D138EE" w:rsidRPr="00D138EE">
        <w:rPr>
          <w:b/>
          <w:bCs/>
          <w:sz w:val="28"/>
          <w:szCs w:val="28"/>
          <w:u w:val="single"/>
        </w:rPr>
        <w:t xml:space="preserve">. </w:t>
      </w:r>
      <w:r w:rsidR="00A52667">
        <w:rPr>
          <w:b/>
          <w:bCs/>
          <w:sz w:val="28"/>
          <w:szCs w:val="28"/>
          <w:u w:val="single"/>
        </w:rPr>
        <w:t>5</w:t>
      </w:r>
      <w:r w:rsidR="00D138EE" w:rsidRPr="00D138EE">
        <w:rPr>
          <w:b/>
          <w:bCs/>
          <w:sz w:val="28"/>
          <w:szCs w:val="28"/>
          <w:u w:val="single"/>
        </w:rPr>
        <w:t>. 2020.</w:t>
      </w:r>
    </w:p>
    <w:p w14:paraId="46178210" w14:textId="729EDCA9" w:rsidR="00A52667" w:rsidRPr="00A52667" w:rsidRDefault="00A52667" w:rsidP="00CF1CE0">
      <w:pPr>
        <w:rPr>
          <w:sz w:val="28"/>
          <w:szCs w:val="28"/>
        </w:rPr>
      </w:pPr>
      <w:r w:rsidRPr="00A52667">
        <w:rPr>
          <w:sz w:val="28"/>
          <w:szCs w:val="28"/>
        </w:rPr>
        <w:t xml:space="preserve">4. </w:t>
      </w:r>
      <w:r>
        <w:rPr>
          <w:sz w:val="28"/>
          <w:szCs w:val="28"/>
        </w:rPr>
        <w:t>Prosim, če mi lahko narejeno domače branje pošljete v elektronski obliki, da ga bom lahko pregledala in popravila.</w:t>
      </w:r>
    </w:p>
    <w:p w14:paraId="6D6B0A0A" w14:textId="65F25479" w:rsidR="00C57F72" w:rsidRDefault="00A52667" w:rsidP="00CF1CE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57F72" w:rsidRPr="00C57F72">
        <w:rPr>
          <w:sz w:val="28"/>
          <w:szCs w:val="28"/>
        </w:rPr>
        <w:t>. Kdaj in na kakšen način mi boste povedali pesem, vam bom še sporočila.</w:t>
      </w:r>
    </w:p>
    <w:p w14:paraId="1C9F9082" w14:textId="62D2848A" w:rsidR="00A52667" w:rsidRPr="00C57F72" w:rsidRDefault="00A52667" w:rsidP="00CF1CE0">
      <w:pPr>
        <w:rPr>
          <w:sz w:val="28"/>
          <w:szCs w:val="28"/>
        </w:rPr>
      </w:pPr>
      <w:r>
        <w:rPr>
          <w:sz w:val="28"/>
          <w:szCs w:val="28"/>
        </w:rPr>
        <w:t>6. Navodila so zaenkrat napisana za primer, da bomo maja še doma. Če se bo vmes kaj spremenilo, vas bom sproti obveščala.</w:t>
      </w:r>
    </w:p>
    <w:p w14:paraId="04D66673" w14:textId="7055A38C" w:rsidR="00D138EE" w:rsidRPr="00C57F72" w:rsidRDefault="00A52667" w:rsidP="00CF1CE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57F72" w:rsidRPr="00C57F72">
        <w:rPr>
          <w:sz w:val="28"/>
          <w:szCs w:val="28"/>
        </w:rPr>
        <w:t xml:space="preserve">. </w:t>
      </w:r>
      <w:r w:rsidR="00D138EE" w:rsidRPr="00C57F72">
        <w:rPr>
          <w:sz w:val="28"/>
          <w:szCs w:val="28"/>
        </w:rPr>
        <w:t>Če je karkoli nejasnega, mi sporočite.</w:t>
      </w:r>
    </w:p>
    <w:p w14:paraId="37EE71C6" w14:textId="518F9371" w:rsidR="00CF1CE0" w:rsidRDefault="00CF1CE0" w:rsidP="00CF1CE0">
      <w:pPr>
        <w:rPr>
          <w:sz w:val="28"/>
          <w:szCs w:val="28"/>
        </w:rPr>
      </w:pPr>
    </w:p>
    <w:p w14:paraId="0C184014" w14:textId="195EF391" w:rsidR="00CF1CE0" w:rsidRDefault="00CF1CE0" w:rsidP="00CF1CE0">
      <w:pPr>
        <w:rPr>
          <w:sz w:val="28"/>
          <w:szCs w:val="28"/>
        </w:rPr>
      </w:pPr>
    </w:p>
    <w:p w14:paraId="6AB2D345" w14:textId="695FF6D9" w:rsidR="00CF1CE0" w:rsidRDefault="00CF1CE0" w:rsidP="00CF1CE0">
      <w:pPr>
        <w:rPr>
          <w:sz w:val="28"/>
          <w:szCs w:val="28"/>
        </w:rPr>
      </w:pPr>
    </w:p>
    <w:p w14:paraId="218DDB8B" w14:textId="5A2C2EDF" w:rsidR="00CF1CE0" w:rsidRDefault="00CF1CE0" w:rsidP="00CF1CE0">
      <w:pPr>
        <w:rPr>
          <w:sz w:val="28"/>
          <w:szCs w:val="28"/>
        </w:rPr>
      </w:pPr>
    </w:p>
    <w:p w14:paraId="6C0F16DF" w14:textId="19ED5E80" w:rsidR="00CF1CE0" w:rsidRDefault="00CF1CE0" w:rsidP="00CF1CE0">
      <w:pPr>
        <w:rPr>
          <w:sz w:val="28"/>
          <w:szCs w:val="28"/>
        </w:rPr>
      </w:pPr>
    </w:p>
    <w:p w14:paraId="424F2725" w14:textId="719D9DB1" w:rsidR="00CF1CE0" w:rsidRDefault="00CF1CE0" w:rsidP="00CF1CE0">
      <w:pPr>
        <w:rPr>
          <w:sz w:val="28"/>
          <w:szCs w:val="28"/>
        </w:rPr>
      </w:pPr>
    </w:p>
    <w:p w14:paraId="46B774AE" w14:textId="070407EA" w:rsidR="00CF1CE0" w:rsidRDefault="00CF1CE0" w:rsidP="00CF1CE0">
      <w:pPr>
        <w:rPr>
          <w:sz w:val="28"/>
          <w:szCs w:val="28"/>
        </w:rPr>
      </w:pPr>
    </w:p>
    <w:p w14:paraId="40B0412C" w14:textId="44C1126C" w:rsidR="00CF1CE0" w:rsidRDefault="00CF1CE0" w:rsidP="00CF1CE0">
      <w:pPr>
        <w:rPr>
          <w:sz w:val="28"/>
          <w:szCs w:val="28"/>
        </w:rPr>
      </w:pPr>
    </w:p>
    <w:p w14:paraId="3DEC801E" w14:textId="34FBD24B" w:rsidR="00CF1CE0" w:rsidRDefault="00CF1CE0" w:rsidP="00CF1CE0">
      <w:pPr>
        <w:rPr>
          <w:sz w:val="28"/>
          <w:szCs w:val="28"/>
        </w:rPr>
      </w:pPr>
    </w:p>
    <w:p w14:paraId="3BBF6774" w14:textId="38F0AFAC" w:rsidR="00CF1CE0" w:rsidRDefault="00CF1CE0" w:rsidP="00CF1CE0">
      <w:pPr>
        <w:rPr>
          <w:sz w:val="28"/>
          <w:szCs w:val="28"/>
        </w:rPr>
      </w:pPr>
    </w:p>
    <w:p w14:paraId="04902DDC" w14:textId="2A3BF244" w:rsidR="00CF1CE0" w:rsidRDefault="00CF1CE0" w:rsidP="00CF1CE0">
      <w:pPr>
        <w:rPr>
          <w:sz w:val="28"/>
          <w:szCs w:val="28"/>
        </w:rPr>
      </w:pPr>
    </w:p>
    <w:p w14:paraId="7CCFB013" w14:textId="46A2B0D4" w:rsidR="00CF1CE0" w:rsidRDefault="00CF1CE0" w:rsidP="00CF1CE0">
      <w:pPr>
        <w:rPr>
          <w:sz w:val="28"/>
          <w:szCs w:val="28"/>
        </w:rPr>
      </w:pPr>
    </w:p>
    <w:p w14:paraId="6A668C74" w14:textId="6B32EEA4" w:rsidR="00CF1CE0" w:rsidRDefault="00CF1CE0" w:rsidP="00CF1CE0">
      <w:pPr>
        <w:rPr>
          <w:sz w:val="28"/>
          <w:szCs w:val="28"/>
        </w:rPr>
      </w:pPr>
    </w:p>
    <w:p w14:paraId="1BF9E84A" w14:textId="5D512923" w:rsidR="00C57F72" w:rsidRDefault="00C57F72" w:rsidP="00CF1CE0">
      <w:pPr>
        <w:rPr>
          <w:sz w:val="28"/>
          <w:szCs w:val="28"/>
        </w:rPr>
      </w:pPr>
    </w:p>
    <w:p w14:paraId="1ADCF7BD" w14:textId="77777777" w:rsidR="00C57F72" w:rsidRDefault="00C57F72" w:rsidP="00CF1CE0">
      <w:pPr>
        <w:rPr>
          <w:sz w:val="28"/>
          <w:szCs w:val="28"/>
        </w:rPr>
      </w:pPr>
    </w:p>
    <w:p w14:paraId="448F16A3" w14:textId="77777777" w:rsidR="00CF1CE0" w:rsidRPr="00C62868" w:rsidRDefault="00CF1CE0" w:rsidP="00CF1CE0">
      <w:pPr>
        <w:pStyle w:val="Odstavekseznama"/>
        <w:numPr>
          <w:ilvl w:val="0"/>
          <w:numId w:val="10"/>
        </w:numPr>
        <w:jc w:val="center"/>
        <w:rPr>
          <w:sz w:val="52"/>
          <w:szCs w:val="52"/>
        </w:rPr>
      </w:pPr>
      <w:r w:rsidRPr="00C62868">
        <w:rPr>
          <w:sz w:val="52"/>
          <w:szCs w:val="52"/>
        </w:rPr>
        <w:lastRenderedPageBreak/>
        <w:t>domače branje</w:t>
      </w:r>
    </w:p>
    <w:p w14:paraId="406436E5" w14:textId="77777777" w:rsidR="00CF1CE0" w:rsidRDefault="00CF1CE0" w:rsidP="00CF1CE0">
      <w:pPr>
        <w:pStyle w:val="Odstavekseznama"/>
        <w:jc w:val="center"/>
        <w:rPr>
          <w:b/>
          <w:color w:val="7030A0"/>
          <w:sz w:val="72"/>
          <w:szCs w:val="72"/>
        </w:rPr>
      </w:pPr>
      <w:r>
        <w:rPr>
          <w:sz w:val="52"/>
          <w:szCs w:val="52"/>
        </w:rPr>
        <w:t xml:space="preserve">BINA ŠTAMPE ŽMAVC: </w:t>
      </w:r>
      <w:r w:rsidRPr="00070B70">
        <w:rPr>
          <w:b/>
          <w:color w:val="7030A0"/>
          <w:sz w:val="72"/>
          <w:szCs w:val="72"/>
        </w:rPr>
        <w:t>ŽIVA HIŠA</w:t>
      </w:r>
    </w:p>
    <w:p w14:paraId="5F9AB433" w14:textId="77777777" w:rsidR="00CF1CE0" w:rsidRDefault="00CF1CE0" w:rsidP="00CF1CE0">
      <w:pPr>
        <w:pStyle w:val="Odstavekseznama"/>
        <w:jc w:val="center"/>
        <w:rPr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 wp14:anchorId="1754C7E4" wp14:editId="2A85384B">
            <wp:extent cx="1714500" cy="2476500"/>
            <wp:effectExtent l="0" t="0" r="0" b="0"/>
            <wp:docPr id="1" name="Slika 1" descr="https://www.bukla.si/pic/product/l/ziva-h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kla.si/pic/product/l/ziva-hi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FED88" w14:textId="77777777" w:rsidR="00CF1CE0" w:rsidRDefault="00CF1CE0" w:rsidP="00CF1CE0">
      <w:pPr>
        <w:pStyle w:val="Odstavekseznama"/>
        <w:rPr>
          <w:b/>
          <w:color w:val="000000" w:themeColor="text1"/>
          <w:sz w:val="40"/>
          <w:szCs w:val="40"/>
        </w:rPr>
      </w:pPr>
    </w:p>
    <w:p w14:paraId="11484E8E" w14:textId="77777777" w:rsidR="00CF1CE0" w:rsidRDefault="00CF1CE0" w:rsidP="00CF1CE0">
      <w:pPr>
        <w:pStyle w:val="Odstavekseznama"/>
        <w:rPr>
          <w:i/>
          <w:color w:val="000000" w:themeColor="text1"/>
          <w:sz w:val="40"/>
          <w:szCs w:val="40"/>
        </w:rPr>
      </w:pPr>
      <w:r>
        <w:rPr>
          <w:i/>
          <w:color w:val="000000" w:themeColor="text1"/>
          <w:sz w:val="40"/>
          <w:szCs w:val="40"/>
        </w:rPr>
        <w:t>Pred branjem pesniške zbirke natančno preberi navodila.</w:t>
      </w:r>
    </w:p>
    <w:p w14:paraId="1DFA5064" w14:textId="77777777" w:rsidR="00CF1CE0" w:rsidRDefault="00CF1CE0" w:rsidP="00CF1CE0">
      <w:pPr>
        <w:pStyle w:val="Odstavekseznama"/>
        <w:rPr>
          <w:i/>
          <w:color w:val="000000" w:themeColor="text1"/>
          <w:sz w:val="40"/>
          <w:szCs w:val="40"/>
        </w:rPr>
      </w:pPr>
    </w:p>
    <w:p w14:paraId="26EAC5A6" w14:textId="77777777" w:rsidR="00CF1CE0" w:rsidRDefault="00CF1CE0" w:rsidP="00CF1CE0">
      <w:pPr>
        <w:pStyle w:val="Odstavekseznama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NAVODILO:</w:t>
      </w:r>
    </w:p>
    <w:p w14:paraId="17AD496C" w14:textId="77777777" w:rsidR="00CF1CE0" w:rsidRDefault="00CF1CE0" w:rsidP="00CF1CE0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6B33AC">
        <w:rPr>
          <w:b/>
          <w:color w:val="000000" w:themeColor="text1"/>
          <w:sz w:val="28"/>
          <w:szCs w:val="28"/>
        </w:rPr>
        <w:t>Preberi</w:t>
      </w:r>
      <w:r>
        <w:rPr>
          <w:color w:val="000000" w:themeColor="text1"/>
          <w:sz w:val="28"/>
          <w:szCs w:val="28"/>
        </w:rPr>
        <w:t xml:space="preserve"> pesniško zbirko Živa hiša. Med branjem </w:t>
      </w:r>
      <w:r w:rsidRPr="006B33AC">
        <w:rPr>
          <w:b/>
          <w:color w:val="000000" w:themeColor="text1"/>
          <w:sz w:val="28"/>
          <w:szCs w:val="28"/>
        </w:rPr>
        <w:t>sproti</w:t>
      </w:r>
      <w:r>
        <w:rPr>
          <w:color w:val="000000" w:themeColor="text1"/>
          <w:sz w:val="28"/>
          <w:szCs w:val="28"/>
        </w:rPr>
        <w:t xml:space="preserve"> rešuj naloge.</w:t>
      </w:r>
    </w:p>
    <w:p w14:paraId="6DE67F16" w14:textId="77777777" w:rsidR="00CF1CE0" w:rsidRPr="00C57F72" w:rsidRDefault="00CF1CE0" w:rsidP="00CF1CE0">
      <w:pPr>
        <w:pStyle w:val="Odstavekseznama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naslednjih straneh imaš navodila za reševanje nalog. </w:t>
      </w:r>
      <w:r w:rsidRPr="00C57F72">
        <w:rPr>
          <w:b/>
          <w:bCs/>
          <w:color w:val="000000" w:themeColor="text1"/>
          <w:sz w:val="28"/>
          <w:szCs w:val="28"/>
        </w:rPr>
        <w:t>Prva pesem je Živa hiša. Reši naloge o tej pesmi.</w:t>
      </w:r>
    </w:p>
    <w:p w14:paraId="3EA65A71" w14:textId="77777777" w:rsidR="00CF1CE0" w:rsidRDefault="00CF1CE0" w:rsidP="00CF1CE0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Sledijo naloge za 5 izbranih pesmi. Lahko </w:t>
      </w:r>
      <w:r w:rsidRPr="006B33AC">
        <w:rPr>
          <w:b/>
          <w:color w:val="000000" w:themeColor="text1"/>
          <w:sz w:val="28"/>
          <w:szCs w:val="28"/>
        </w:rPr>
        <w:t>izbereš</w:t>
      </w:r>
      <w:r>
        <w:rPr>
          <w:color w:val="000000" w:themeColor="text1"/>
          <w:sz w:val="28"/>
          <w:szCs w:val="28"/>
        </w:rPr>
        <w:t xml:space="preserve"> in rešiš naloge </w:t>
      </w:r>
      <w:r w:rsidRPr="00C57F72">
        <w:rPr>
          <w:b/>
          <w:bCs/>
          <w:color w:val="000000" w:themeColor="text1"/>
          <w:sz w:val="28"/>
          <w:szCs w:val="28"/>
        </w:rPr>
        <w:t>le za 2 pesmi</w:t>
      </w:r>
      <w:r>
        <w:rPr>
          <w:color w:val="000000" w:themeColor="text1"/>
          <w:sz w:val="28"/>
          <w:szCs w:val="28"/>
        </w:rPr>
        <w:t>.</w:t>
      </w:r>
    </w:p>
    <w:p w14:paraId="0EE866D0" w14:textId="77777777" w:rsidR="00CF1CE0" w:rsidRDefault="00CF1CE0" w:rsidP="00CF1CE0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zadnji strani imaš navodila, kjer </w:t>
      </w:r>
      <w:r w:rsidRPr="00C57F72">
        <w:rPr>
          <w:b/>
          <w:bCs/>
          <w:color w:val="000000" w:themeColor="text1"/>
          <w:sz w:val="28"/>
          <w:szCs w:val="28"/>
        </w:rPr>
        <w:t>sam izbereš eno pesem</w:t>
      </w:r>
      <w:r>
        <w:rPr>
          <w:color w:val="000000" w:themeColor="text1"/>
          <w:sz w:val="28"/>
          <w:szCs w:val="28"/>
        </w:rPr>
        <w:t>. Imeti mora najmanj 3 kitice ali 12 verzov.</w:t>
      </w:r>
    </w:p>
    <w:p w14:paraId="04BCF12A" w14:textId="77777777" w:rsidR="00CF1CE0" w:rsidRDefault="00CF1CE0" w:rsidP="00CF1CE0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Eno pesem se </w:t>
      </w:r>
      <w:r w:rsidRPr="00C57F72">
        <w:rPr>
          <w:b/>
          <w:bCs/>
          <w:color w:val="000000" w:themeColor="text1"/>
          <w:sz w:val="28"/>
          <w:szCs w:val="28"/>
        </w:rPr>
        <w:t>nauči na pamet</w:t>
      </w:r>
      <w:r>
        <w:rPr>
          <w:color w:val="000000" w:themeColor="text1"/>
          <w:sz w:val="28"/>
          <w:szCs w:val="28"/>
        </w:rPr>
        <w:t>.</w:t>
      </w:r>
    </w:p>
    <w:p w14:paraId="5F7C8331" w14:textId="77777777" w:rsidR="00CF1CE0" w:rsidRDefault="00CF1CE0" w:rsidP="00CF1CE0">
      <w:pPr>
        <w:jc w:val="center"/>
        <w:rPr>
          <w:i/>
          <w:color w:val="000000" w:themeColor="text1"/>
          <w:sz w:val="24"/>
          <w:szCs w:val="24"/>
        </w:rPr>
      </w:pPr>
    </w:p>
    <w:p w14:paraId="46C1CBB6" w14:textId="77777777" w:rsidR="00CF1CE0" w:rsidRDefault="00CF1CE0" w:rsidP="00CF1CE0">
      <w:pPr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»Sončni vzhod prebuja naravo, branje knjig razsvetljuje glavo.«</w:t>
      </w:r>
    </w:p>
    <w:p w14:paraId="13B0E7F3" w14:textId="77777777" w:rsidR="00CF1CE0" w:rsidRDefault="00CF1CE0" w:rsidP="00CF1CE0">
      <w:pPr>
        <w:jc w:val="center"/>
        <w:rPr>
          <w:i/>
          <w:color w:val="000000" w:themeColor="text1"/>
          <w:sz w:val="24"/>
          <w:szCs w:val="24"/>
        </w:rPr>
      </w:pPr>
    </w:p>
    <w:p w14:paraId="04BF1F29" w14:textId="77777777" w:rsidR="00CF1CE0" w:rsidRDefault="00CF1CE0" w:rsidP="00CF1CE0">
      <w:pPr>
        <w:jc w:val="center"/>
        <w:rPr>
          <w:i/>
          <w:color w:val="000000" w:themeColor="text1"/>
          <w:sz w:val="24"/>
          <w:szCs w:val="24"/>
        </w:rPr>
      </w:pPr>
    </w:p>
    <w:p w14:paraId="331B1F1E" w14:textId="77777777" w:rsidR="00CF1CE0" w:rsidRDefault="00CF1CE0" w:rsidP="00CF1CE0">
      <w:pPr>
        <w:jc w:val="center"/>
        <w:rPr>
          <w:i/>
          <w:color w:val="000000" w:themeColor="text1"/>
          <w:sz w:val="24"/>
          <w:szCs w:val="24"/>
        </w:rPr>
      </w:pPr>
    </w:p>
    <w:p w14:paraId="328596B8" w14:textId="77777777" w:rsidR="00CF1CE0" w:rsidRPr="00070B70" w:rsidRDefault="00CF1CE0" w:rsidP="00CF1CE0">
      <w:pPr>
        <w:jc w:val="center"/>
        <w:rPr>
          <w:i/>
          <w:color w:val="000000" w:themeColor="text1"/>
          <w:sz w:val="24"/>
          <w:szCs w:val="24"/>
        </w:rPr>
      </w:pPr>
    </w:p>
    <w:p w14:paraId="49F3DBFF" w14:textId="77777777" w:rsidR="00CF1CE0" w:rsidRDefault="00CF1CE0" w:rsidP="00CF1CE0">
      <w:pPr>
        <w:rPr>
          <w:color w:val="000000" w:themeColor="text1"/>
          <w:sz w:val="28"/>
          <w:szCs w:val="28"/>
        </w:rPr>
      </w:pPr>
    </w:p>
    <w:p w14:paraId="2B4BA698" w14:textId="77777777" w:rsidR="00CF1CE0" w:rsidRDefault="00CF1CE0" w:rsidP="00CF1CE0">
      <w:pPr>
        <w:rPr>
          <w:color w:val="000000" w:themeColor="text1"/>
          <w:sz w:val="28"/>
          <w:szCs w:val="28"/>
        </w:rPr>
      </w:pPr>
    </w:p>
    <w:p w14:paraId="1042F0B6" w14:textId="77777777" w:rsidR="00CF1CE0" w:rsidRDefault="00CF1CE0" w:rsidP="00CF1CE0">
      <w:pPr>
        <w:rPr>
          <w:color w:val="000000" w:themeColor="text1"/>
          <w:sz w:val="28"/>
          <w:szCs w:val="28"/>
        </w:rPr>
      </w:pPr>
    </w:p>
    <w:p w14:paraId="73192146" w14:textId="77777777" w:rsidR="00CF1CE0" w:rsidRDefault="00CF1CE0" w:rsidP="00CF1C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Bukovica, ____________________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Ime in priimek: _________________________</w:t>
      </w:r>
    </w:p>
    <w:p w14:paraId="261E6C3F" w14:textId="77777777" w:rsidR="00CF1CE0" w:rsidRPr="006B33AC" w:rsidRDefault="00CF1CE0" w:rsidP="00CF1CE0">
      <w:pPr>
        <w:rPr>
          <w:sz w:val="40"/>
          <w:szCs w:val="40"/>
        </w:rPr>
      </w:pPr>
      <w:r w:rsidRPr="006B33AC">
        <w:rPr>
          <w:noProof/>
          <w:sz w:val="40"/>
          <w:szCs w:val="40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53CD4D24" wp14:editId="06154B4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8500" cy="1000125"/>
            <wp:effectExtent l="0" t="0" r="6350" b="9525"/>
            <wp:wrapThrough wrapText="bothSides">
              <wp:wrapPolygon edited="0">
                <wp:start x="0" y="0"/>
                <wp:lineTo x="0" y="21394"/>
                <wp:lineTo x="21207" y="21394"/>
                <wp:lineTo x="21207" y="0"/>
                <wp:lineTo x="0" y="0"/>
              </wp:wrapPolygon>
            </wp:wrapThrough>
            <wp:docPr id="2" name="Slika 2" descr="Rezultat iskanja slik za HIŠA IZ PRAVLJ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IŠA IZ PRAVLJ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33AC">
        <w:rPr>
          <w:b/>
          <w:color w:val="7030A0"/>
          <w:sz w:val="40"/>
          <w:szCs w:val="40"/>
        </w:rPr>
        <w:t xml:space="preserve">ŽIVA HIŠA    </w:t>
      </w:r>
      <w:r w:rsidRPr="006B33AC">
        <w:rPr>
          <w:sz w:val="40"/>
          <w:szCs w:val="40"/>
        </w:rPr>
        <w:t xml:space="preserve">                                        </w:t>
      </w:r>
    </w:p>
    <w:p w14:paraId="782B836D" w14:textId="77777777" w:rsidR="00CF1CE0" w:rsidRDefault="00CF1CE0" w:rsidP="00CF1CE0">
      <w:pPr>
        <w:pStyle w:val="Odstavekseznam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Kako imenujemo osebo ženskega spola, ki piše pesmi?________________</w:t>
      </w:r>
    </w:p>
    <w:p w14:paraId="385DE4EF" w14:textId="77777777" w:rsidR="00CF1CE0" w:rsidRDefault="00CF1CE0" w:rsidP="00CF1CE0">
      <w:pPr>
        <w:pStyle w:val="Odstavekseznam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Koliko kitic ima pesem?_________________________________________</w:t>
      </w:r>
    </w:p>
    <w:p w14:paraId="052473E1" w14:textId="77777777" w:rsidR="00CF1CE0" w:rsidRDefault="00CF1CE0" w:rsidP="00CF1CE0">
      <w:pPr>
        <w:pStyle w:val="Odstavekseznam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Koliko vrstic oz. verzov ima vsaka kitica? ___________________________</w:t>
      </w:r>
    </w:p>
    <w:p w14:paraId="627E240D" w14:textId="77777777" w:rsidR="00CF1CE0" w:rsidRDefault="00CF1CE0" w:rsidP="00CF1CE0">
      <w:pPr>
        <w:pStyle w:val="Odstavekseznam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Hiša je stvar, predmet. Zakaj pesnica potem meni, da je lahko živa?</w:t>
      </w:r>
    </w:p>
    <w:p w14:paraId="1C39F219" w14:textId="77777777" w:rsidR="00CF1CE0" w:rsidRDefault="00CF1CE0" w:rsidP="00CF1CE0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967B8" w14:textId="77777777" w:rsidR="00CF1CE0" w:rsidRDefault="00CF1CE0" w:rsidP="00CF1CE0">
      <w:pPr>
        <w:pStyle w:val="Odstavekseznam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4A2AC" wp14:editId="3911AB2D">
                <wp:simplePos x="0" y="0"/>
                <wp:positionH relativeFrom="column">
                  <wp:posOffset>784860</wp:posOffset>
                </wp:positionH>
                <wp:positionV relativeFrom="paragraph">
                  <wp:posOffset>389890</wp:posOffset>
                </wp:positionV>
                <wp:extent cx="2369820" cy="1584960"/>
                <wp:effectExtent l="0" t="0" r="11430" b="1524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584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74E6C" id="Zaobljeni pravokotnik 3" o:spid="_x0000_s1026" style="position:absolute;margin-left:61.8pt;margin-top:30.7pt;width:186.6pt;height:1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zcdAIAACQFAAAOAAAAZHJzL2Uyb0RvYy54bWysVE1PGzEQvVfqf7B8L5sNIQ0RGxSBqCoh&#10;QECF1JvjtYmL1+OOnWzSX9+xs1kozanqxevZmTefb3x2vmksWysMBlzFy6MBZ8pJqI17rvi3x6tP&#10;E85CFK4WFpyq+FYFfj77+OGs9VM1hCXYWiEjJy5MW1/xZYx+WhRBLlUjwhF45UipARsRScTnokbR&#10;kvfGFsPBYFy0gLVHkCoE+nu5U/JZ9q+1kvFW66AisxWn3GI+MZ+LdBazMzF9RuGXRnZpiH/IohHG&#10;UdDe1aWIgq3Q/OWqMRIhgI5HEpoCtDZS5RqomnLwrpqHpfAq10LNCb5vU/h/buXN+g6ZqSt+zJkT&#10;DY3ou4CF/aGcYR7FGl4gOvPCjlOrWh+mhHjwd9hJga6p7o3GJn2pIrbJ7d327VWbyCT9HB6PTydD&#10;moIkXXkyGZ2O8wCKV7jHEL8oaCh0oFkhrFx9T0PMvRXr6xApLtnv7UhIOe2yyLe4tSolYt290lRY&#10;ipvRmVLqwiJbCyKDkFK5OE5Vkb9snWDaWNsDy0NAG8sO1NkmmMpU64GDQ8A/I/aIHBVc7MGNcYCH&#10;HNQvfeSd/b76Xc2p/AXUW5onwo7owcsrQ528FiHeCSRmU/dpW+MtHdpCW3HobpwtAX8d+p/siXCk&#10;5aylTal4+LkSqDizXx1R8bQcjdJqZWF08jlNGN9qFm81btVcAPW/pHfBy3xN9tHurxqheaKlnqeo&#10;pBJOUuyKy4h74SLuNpieBanm82xG6+RFvHYPXibnqauJJI+bJ4G+o1MkJt7AfqvE9B2hdrYJ6WC+&#10;iqBNZttrX7t+0ypm0nTPRtr1t3K2en3cZr8BAAD//wMAUEsDBBQABgAIAAAAIQCyU1n33gAAAAoB&#10;AAAPAAAAZHJzL2Rvd25yZXYueG1sTI/LTsMwEEX3SPyDNUhsUOskLaaEOFXF4wNa6IKdGw9JhD2O&#10;YrcNfD3DCpZXc3Tn3Go9eSdOOMY+kIZ8noFAaoLtqdXw9voyW4GIyZA1LhBq+MII6/ryojKlDWfa&#10;4mmXWsElFEujoUtpKKWMTYfexHkYkPj2EUZvEsexlXY0Zy73ThZZpqQ3PfGHzgz42GHzuTt6DeF2&#10;Y26+U7G/e363DgfXKPW00vr6ato8gEg4pT8YfvVZHWp2OoQj2Sgc52KhGNWg8iUIBpb3irccNCzy&#10;PANZV/L/hPoHAAD//wMAUEsBAi0AFAAGAAgAAAAhALaDOJL+AAAA4QEAABMAAAAAAAAAAAAAAAAA&#10;AAAAAFtDb250ZW50X1R5cGVzXS54bWxQSwECLQAUAAYACAAAACEAOP0h/9YAAACUAQAACwAAAAAA&#10;AAAAAAAAAAAvAQAAX3JlbHMvLnJlbHNQSwECLQAUAAYACAAAACEAxTqs3HQCAAAkBQAADgAAAAAA&#10;AAAAAAAAAAAuAgAAZHJzL2Uyb0RvYy54bWxQSwECLQAUAAYACAAAACEAslNZ994AAAAKAQAADwAA&#10;AAAAAAAAAAAAAADO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>V prvi kitici je omenjeno nenavadno bitje. Imenuj ga. __________________________</w:t>
      </w:r>
    </w:p>
    <w:p w14:paraId="61DCF85A" w14:textId="77777777" w:rsidR="00CF1CE0" w:rsidRDefault="00CF1CE0" w:rsidP="00CF1C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Nariši ga.                                                                     Napiši, kaj dela, ko vsi v hiši zaspijo.</w:t>
      </w:r>
    </w:p>
    <w:p w14:paraId="75306DEF" w14:textId="77777777" w:rsidR="00CF1CE0" w:rsidRDefault="00CF1CE0" w:rsidP="00CF1C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</w:t>
      </w:r>
    </w:p>
    <w:p w14:paraId="5DF65079" w14:textId="77777777" w:rsidR="00CF1CE0" w:rsidRDefault="00CF1CE0" w:rsidP="00CF1C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</w:t>
      </w:r>
    </w:p>
    <w:p w14:paraId="4D7A2C77" w14:textId="77777777" w:rsidR="00CF1CE0" w:rsidRDefault="00CF1CE0" w:rsidP="00CF1C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_____________________________________</w:t>
      </w:r>
    </w:p>
    <w:p w14:paraId="6308AA65" w14:textId="77777777" w:rsidR="00CF1CE0" w:rsidRDefault="00CF1CE0" w:rsidP="00CF1CE0">
      <w:pPr>
        <w:pStyle w:val="Odstavekseznam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Besedam napiši sopomenke.</w:t>
      </w:r>
    </w:p>
    <w:p w14:paraId="5E7DC460" w14:textId="77777777" w:rsidR="00CF1CE0" w:rsidRDefault="00CF1CE0" w:rsidP="00CF1CE0">
      <w:pPr>
        <w:spacing w:line="360" w:lineRule="auto"/>
        <w:ind w:left="360"/>
        <w:rPr>
          <w:sz w:val="28"/>
          <w:szCs w:val="28"/>
        </w:rPr>
      </w:pPr>
      <w:r w:rsidRPr="00D73CA6">
        <w:rPr>
          <w:sz w:val="28"/>
          <w:szCs w:val="28"/>
        </w:rPr>
        <w:t>zaljšajo =</w:t>
      </w:r>
      <w:r>
        <w:rPr>
          <w:sz w:val="28"/>
          <w:szCs w:val="28"/>
        </w:rPr>
        <w:t xml:space="preserve"> ________________    gosli = _______________   </w:t>
      </w:r>
      <w:proofErr w:type="spellStart"/>
      <w:r>
        <w:rPr>
          <w:sz w:val="28"/>
          <w:szCs w:val="28"/>
        </w:rPr>
        <w:t>meseček</w:t>
      </w:r>
      <w:proofErr w:type="spellEnd"/>
      <w:r>
        <w:rPr>
          <w:sz w:val="28"/>
          <w:szCs w:val="28"/>
        </w:rPr>
        <w:t xml:space="preserve"> = _______________</w:t>
      </w:r>
    </w:p>
    <w:p w14:paraId="19E36EFE" w14:textId="77777777" w:rsidR="00CF1CE0" w:rsidRDefault="00CF1CE0" w:rsidP="00CF1CE0">
      <w:pPr>
        <w:pStyle w:val="Odstavekseznam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Napiši, kaj naredi vašo hišo oz. stanovanje živo. Če zmoreš, napiši tako, da se bo rimalo.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5D120" w14:textId="77777777" w:rsidR="00CF1CE0" w:rsidRDefault="00CF1CE0" w:rsidP="00CF1CE0">
      <w:pPr>
        <w:spacing w:line="360" w:lineRule="auto"/>
        <w:rPr>
          <w:sz w:val="28"/>
          <w:szCs w:val="28"/>
        </w:rPr>
      </w:pPr>
    </w:p>
    <w:p w14:paraId="56D4A412" w14:textId="77777777" w:rsidR="00CF1CE0" w:rsidRDefault="00CF1CE0" w:rsidP="00CF1CE0">
      <w:pPr>
        <w:spacing w:line="360" w:lineRule="auto"/>
        <w:rPr>
          <w:sz w:val="28"/>
          <w:szCs w:val="28"/>
        </w:rPr>
      </w:pPr>
    </w:p>
    <w:p w14:paraId="36A73283" w14:textId="77777777" w:rsidR="00CF1CE0" w:rsidRPr="006B33AC" w:rsidRDefault="00CF1CE0" w:rsidP="00CF1CE0">
      <w:pPr>
        <w:rPr>
          <w:sz w:val="40"/>
          <w:szCs w:val="40"/>
        </w:rPr>
      </w:pPr>
      <w:r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75E0BF93" wp14:editId="4A226FA0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1772920" cy="299466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6212578" wp14:editId="60A725FD">
            <wp:simplePos x="0" y="0"/>
            <wp:positionH relativeFrom="column">
              <wp:posOffset>2415540</wp:posOffset>
            </wp:positionH>
            <wp:positionV relativeFrom="paragraph">
              <wp:posOffset>0</wp:posOffset>
            </wp:positionV>
            <wp:extent cx="1386840" cy="1538605"/>
            <wp:effectExtent l="0" t="0" r="3810" b="4445"/>
            <wp:wrapThrough wrapText="bothSides">
              <wp:wrapPolygon edited="0">
                <wp:start x="0" y="0"/>
                <wp:lineTo x="0" y="21395"/>
                <wp:lineTo x="21363" y="21395"/>
                <wp:lineTo x="21363" y="0"/>
                <wp:lineTo x="0" y="0"/>
              </wp:wrapPolygon>
            </wp:wrapThrough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684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7030A0"/>
          <w:sz w:val="40"/>
          <w:szCs w:val="40"/>
        </w:rPr>
        <w:t>DOMAČA NADLOGA</w:t>
      </w:r>
      <w:r w:rsidRPr="006B33AC">
        <w:rPr>
          <w:b/>
          <w:color w:val="7030A0"/>
          <w:sz w:val="40"/>
          <w:szCs w:val="40"/>
        </w:rPr>
        <w:t xml:space="preserve"> </w:t>
      </w:r>
      <w:r w:rsidRPr="006B33AC">
        <w:rPr>
          <w:sz w:val="40"/>
          <w:szCs w:val="40"/>
        </w:rPr>
        <w:t xml:space="preserve">                                        </w:t>
      </w:r>
    </w:p>
    <w:p w14:paraId="47499B9D" w14:textId="77777777" w:rsidR="00CF1CE0" w:rsidRDefault="00CF1CE0" w:rsidP="00CF1CE0">
      <w:pPr>
        <w:spacing w:line="360" w:lineRule="auto"/>
        <w:rPr>
          <w:sz w:val="28"/>
          <w:szCs w:val="28"/>
        </w:rPr>
      </w:pPr>
    </w:p>
    <w:p w14:paraId="6DE3AF92" w14:textId="77777777" w:rsidR="00CF1CE0" w:rsidRDefault="00CF1CE0" w:rsidP="00CF1CE0">
      <w:pPr>
        <w:spacing w:line="360" w:lineRule="auto"/>
        <w:rPr>
          <w:sz w:val="28"/>
          <w:szCs w:val="28"/>
        </w:rPr>
      </w:pPr>
    </w:p>
    <w:p w14:paraId="52D37690" w14:textId="77777777" w:rsidR="00CF1CE0" w:rsidRDefault="00CF1CE0" w:rsidP="00CF1CE0">
      <w:pPr>
        <w:spacing w:line="360" w:lineRule="auto"/>
        <w:rPr>
          <w:sz w:val="28"/>
          <w:szCs w:val="28"/>
        </w:rPr>
      </w:pPr>
    </w:p>
    <w:p w14:paraId="15785C57" w14:textId="77777777" w:rsidR="00CF1CE0" w:rsidRDefault="00CF1CE0" w:rsidP="00CF1CE0">
      <w:pPr>
        <w:pStyle w:val="Odstavekseznam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 enakimi barvami označi zadnje besede, ki se rimajo.</w:t>
      </w:r>
    </w:p>
    <w:p w14:paraId="457B29E8" w14:textId="77777777" w:rsidR="00CF1CE0" w:rsidRDefault="00CF1CE0" w:rsidP="00CF1CE0">
      <w:pPr>
        <w:pStyle w:val="Odstavekseznam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Razloži, kaj pomeni:</w:t>
      </w:r>
    </w:p>
    <w:p w14:paraId="21037AE1" w14:textId="77777777" w:rsidR="00CF1CE0" w:rsidRDefault="00CF1CE0" w:rsidP="00CF1CE0">
      <w:pPr>
        <w:pStyle w:val="Odstavekseznama"/>
        <w:spacing w:line="276" w:lineRule="auto"/>
        <w:ind w:left="2160" w:firstLine="324"/>
        <w:rPr>
          <w:sz w:val="28"/>
          <w:szCs w:val="28"/>
        </w:rPr>
      </w:pPr>
      <w:r>
        <w:rPr>
          <w:sz w:val="28"/>
          <w:szCs w:val="28"/>
        </w:rPr>
        <w:t>-    naloga: _______________________________________________</w:t>
      </w:r>
    </w:p>
    <w:p w14:paraId="1D8DDC29" w14:textId="77777777" w:rsidR="00CF1CE0" w:rsidRDefault="00CF1CE0" w:rsidP="00CF1CE0">
      <w:pPr>
        <w:pStyle w:val="Odstavekseznama"/>
        <w:spacing w:line="276" w:lineRule="auto"/>
        <w:ind w:left="1800" w:firstLine="6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6643E33D" w14:textId="77777777" w:rsidR="00CF1CE0" w:rsidRDefault="00CF1CE0" w:rsidP="00CF1CE0">
      <w:pPr>
        <w:pStyle w:val="Odstavekseznama"/>
        <w:spacing w:line="276" w:lineRule="auto"/>
        <w:ind w:left="1800" w:firstLine="6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55718CE6" w14:textId="77777777" w:rsidR="00CF1CE0" w:rsidRDefault="00CF1CE0" w:rsidP="00CF1CE0">
      <w:pPr>
        <w:pStyle w:val="Odstavekseznam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nadloga:</w:t>
      </w:r>
      <w:r w:rsidRPr="006B33AC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</w:t>
      </w:r>
      <w:r w:rsidRPr="006B33AC">
        <w:rPr>
          <w:sz w:val="28"/>
          <w:szCs w:val="28"/>
        </w:rPr>
        <w:t>______</w:t>
      </w:r>
    </w:p>
    <w:p w14:paraId="0037496C" w14:textId="77777777" w:rsidR="00CF1CE0" w:rsidRDefault="00CF1CE0" w:rsidP="00CF1CE0">
      <w:pPr>
        <w:spacing w:line="276" w:lineRule="auto"/>
        <w:ind w:left="25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64085CFE" w14:textId="77777777" w:rsidR="00CF1CE0" w:rsidRDefault="00CF1CE0" w:rsidP="00CF1CE0">
      <w:pPr>
        <w:spacing w:line="276" w:lineRule="auto"/>
        <w:ind w:left="25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2FE47549" w14:textId="77777777" w:rsidR="00CF1CE0" w:rsidRDefault="00CF1CE0" w:rsidP="00CF1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Kaj je pesnica skušala sporočiti s tem, ko je namesto naloga zapisala na(d)loga?</w:t>
      </w:r>
    </w:p>
    <w:p w14:paraId="6A7440CB" w14:textId="77777777" w:rsidR="00CF1CE0" w:rsidRDefault="00CF1CE0" w:rsidP="00CF1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14:paraId="08E68C55" w14:textId="77777777" w:rsidR="00CF1CE0" w:rsidRDefault="00CF1CE0" w:rsidP="00CF1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R</w:t>
      </w:r>
      <w:r w:rsidRPr="00F53C2E">
        <w:rPr>
          <w:sz w:val="28"/>
          <w:szCs w:val="28"/>
        </w:rPr>
        <w:t>azloži pomen, kot je mišljen v pesmi</w:t>
      </w:r>
      <w:r>
        <w:rPr>
          <w:sz w:val="28"/>
          <w:szCs w:val="28"/>
        </w:rPr>
        <w:t>:</w:t>
      </w:r>
    </w:p>
    <w:p w14:paraId="0FA25187" w14:textId="77777777" w:rsidR="00CF1CE0" w:rsidRDefault="00CF1CE0" w:rsidP="00CF1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vrtajo vame: _______________________________________________________________</w:t>
      </w:r>
    </w:p>
    <w:p w14:paraId="611E67CE" w14:textId="77777777" w:rsidR="00CF1CE0" w:rsidRDefault="00CF1CE0" w:rsidP="00CF1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zapovedujejo: ______________________________________________________________</w:t>
      </w:r>
    </w:p>
    <w:p w14:paraId="668139C7" w14:textId="77777777" w:rsidR="00CF1CE0" w:rsidRDefault="00CF1CE0" w:rsidP="00CF1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pika me pika: ______________________________________________________________</w:t>
      </w:r>
    </w:p>
    <w:p w14:paraId="06926F5F" w14:textId="77777777" w:rsidR="00CF1CE0" w:rsidRDefault="00CF1CE0" w:rsidP="00CF1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pobrkljam: ________________________________________________________________</w:t>
      </w:r>
    </w:p>
    <w:p w14:paraId="3AC74E74" w14:textId="77777777" w:rsidR="00CF1CE0" w:rsidRDefault="00CF1CE0" w:rsidP="00CF1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zasika: ____________________________________________________________________</w:t>
      </w:r>
    </w:p>
    <w:p w14:paraId="0B1981CC" w14:textId="77777777" w:rsidR="00CF1CE0" w:rsidRDefault="00CF1CE0" w:rsidP="00CF1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Kakšno pa je tvoje mnenje o domačih na(d)</w:t>
      </w:r>
      <w:proofErr w:type="spellStart"/>
      <w:r>
        <w:rPr>
          <w:sz w:val="28"/>
          <w:szCs w:val="28"/>
        </w:rPr>
        <w:t>logah</w:t>
      </w:r>
      <w:proofErr w:type="spellEnd"/>
      <w:r>
        <w:rPr>
          <w:sz w:val="28"/>
          <w:szCs w:val="28"/>
        </w:rPr>
        <w:t>?</w:t>
      </w:r>
    </w:p>
    <w:p w14:paraId="6C9537CA" w14:textId="77777777" w:rsidR="00CF1CE0" w:rsidRPr="00F53C2E" w:rsidRDefault="00CF1CE0" w:rsidP="00CF1C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8A2191" w14:textId="77777777" w:rsidR="00CF1CE0" w:rsidRPr="006B33AC" w:rsidRDefault="00CF1CE0" w:rsidP="00CF1CE0">
      <w:pPr>
        <w:spacing w:line="360" w:lineRule="auto"/>
        <w:ind w:left="2508"/>
        <w:rPr>
          <w:sz w:val="28"/>
          <w:szCs w:val="28"/>
        </w:rPr>
      </w:pPr>
    </w:p>
    <w:p w14:paraId="553681C7" w14:textId="77777777" w:rsidR="00CF1CE0" w:rsidRDefault="00CF1CE0" w:rsidP="00CF1CE0">
      <w:pPr>
        <w:spacing w:line="360" w:lineRule="auto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lastRenderedPageBreak/>
        <w:t>OGLEDALNI DEČEK</w:t>
      </w:r>
    </w:p>
    <w:p w14:paraId="271DA1C9" w14:textId="77777777" w:rsidR="00CF1CE0" w:rsidRDefault="00CF1CE0" w:rsidP="00CF1CE0">
      <w:pPr>
        <w:pStyle w:val="Odstavekseznam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Katera je glavna književna oseba? Opiši, kako si jo predstavljaš.</w:t>
      </w:r>
    </w:p>
    <w:p w14:paraId="36D4647A" w14:textId="77777777" w:rsidR="00CF1CE0" w:rsidRDefault="00CF1CE0" w:rsidP="00CF1CE0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D1F689A" w14:textId="77777777" w:rsidR="00CF1CE0" w:rsidRDefault="00CF1CE0" w:rsidP="00CF1CE0">
      <w:pPr>
        <w:pStyle w:val="Odstavekseznam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Opiši dogajalni kraj in čas. </w:t>
      </w:r>
    </w:p>
    <w:p w14:paraId="08FC8BFA" w14:textId="77777777" w:rsidR="00CF1CE0" w:rsidRDefault="00CF1CE0" w:rsidP="00CF1CE0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B92B9DB" w14:textId="77777777" w:rsidR="00CF1CE0" w:rsidRDefault="00CF1CE0" w:rsidP="00CF1CE0">
      <w:pPr>
        <w:pStyle w:val="Odstavekseznam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 katerimi besedami bi opisal/-a počutje, čustva dečka?</w:t>
      </w:r>
    </w:p>
    <w:p w14:paraId="26F0DDB4" w14:textId="77777777" w:rsidR="00CF1CE0" w:rsidRDefault="00CF1CE0" w:rsidP="00CF1CE0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175FF63" w14:textId="77777777" w:rsidR="00CF1CE0" w:rsidRPr="00F53C2E" w:rsidRDefault="00CF1CE0" w:rsidP="00CF1CE0">
      <w:pPr>
        <w:pStyle w:val="Odstavekseznam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Deček iz ogledala me je obiskal (domišljijska zgodba).</w:t>
      </w:r>
    </w:p>
    <w:p w14:paraId="26D326E6" w14:textId="77777777" w:rsidR="00CF1CE0" w:rsidRDefault="00CF1CE0" w:rsidP="00CF1CE0">
      <w:pPr>
        <w:pStyle w:val="Odstavekseznama"/>
        <w:spacing w:line="360" w:lineRule="auto"/>
        <w:rPr>
          <w:i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i/>
        </w:rPr>
        <w:t>dodaj list</w:t>
      </w:r>
    </w:p>
    <w:p w14:paraId="0D88064C" w14:textId="77777777" w:rsidR="00CF1CE0" w:rsidRDefault="00CF1CE0" w:rsidP="00CF1CE0">
      <w:pPr>
        <w:spacing w:line="360" w:lineRule="auto"/>
      </w:pPr>
    </w:p>
    <w:p w14:paraId="36664E31" w14:textId="77777777" w:rsidR="00CF1CE0" w:rsidRDefault="00CF1CE0" w:rsidP="00CF1CE0">
      <w:pPr>
        <w:spacing w:line="360" w:lineRule="auto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DREGANJA</w:t>
      </w:r>
    </w:p>
    <w:p w14:paraId="0DD26EF4" w14:textId="77777777" w:rsidR="00CF1CE0" w:rsidRDefault="00CF1CE0" w:rsidP="00CF1CE0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Vsaka kitica v pesmi Dreganja prikazuje eno čustvo (4 čustva). Opiši/predstavi, kako ta čustva  razumeš ti.</w:t>
      </w:r>
    </w:p>
    <w:p w14:paraId="5CF74AD3" w14:textId="77777777" w:rsidR="00CF1CE0" w:rsidRDefault="00CF1CE0" w:rsidP="00CF1CE0">
      <w:pPr>
        <w:spacing w:line="360" w:lineRule="auto"/>
        <w:rPr>
          <w:i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2671">
        <w:rPr>
          <w:i/>
        </w:rPr>
        <w:t xml:space="preserve"> </w:t>
      </w:r>
      <w:r>
        <w:rPr>
          <w:i/>
        </w:rPr>
        <w:t>dodaj list</w:t>
      </w:r>
    </w:p>
    <w:p w14:paraId="15FE65BC" w14:textId="77777777" w:rsidR="00CF1CE0" w:rsidRDefault="00CF1CE0" w:rsidP="00CF1CE0">
      <w:pPr>
        <w:spacing w:line="360" w:lineRule="auto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lastRenderedPageBreak/>
        <w:t>PESEM Z NAKAPO</w:t>
      </w:r>
    </w:p>
    <w:p w14:paraId="5B91920C" w14:textId="77777777" w:rsidR="00CF1CE0" w:rsidRDefault="00CF1CE0" w:rsidP="00CF1CE0">
      <w:pPr>
        <w:pStyle w:val="Odstavekseznama"/>
        <w:numPr>
          <w:ilvl w:val="0"/>
          <w:numId w:val="7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Kaj ti je želela pesnica s to pesmijo sporočiti? Kakšno je tvoje razmišljanje o tem?</w:t>
      </w:r>
    </w:p>
    <w:p w14:paraId="7A9CAB66" w14:textId="77777777" w:rsidR="00CF1CE0" w:rsidRDefault="00CF1CE0" w:rsidP="00CF1CE0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86E79" w14:textId="77777777" w:rsidR="00CF1CE0" w:rsidRDefault="00CF1CE0" w:rsidP="00CF1CE0">
      <w:pPr>
        <w:pStyle w:val="Odstavekseznama"/>
        <w:numPr>
          <w:ilvl w:val="0"/>
          <w:numId w:val="7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Izpiši besedno zvezo, ki se ponavlja. _____________________________________________________________________</w:t>
      </w:r>
    </w:p>
    <w:p w14:paraId="2C631311" w14:textId="77777777" w:rsidR="00CF1CE0" w:rsidRDefault="00CF1CE0" w:rsidP="00CF1CE0">
      <w:pPr>
        <w:pStyle w:val="Odstavekseznama"/>
        <w:numPr>
          <w:ilvl w:val="0"/>
          <w:numId w:val="7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Nadaljuj pesem. Zapiši vsaj 2 kitici. (</w:t>
      </w:r>
      <w:r>
        <w:rPr>
          <w:i/>
        </w:rPr>
        <w:t>Dodaj list ali napiši na zadnjo stran.)</w:t>
      </w:r>
    </w:p>
    <w:p w14:paraId="6FDF375C" w14:textId="77777777" w:rsidR="00CF1CE0" w:rsidRDefault="00CF1CE0" w:rsidP="00CF1CE0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</w:p>
    <w:p w14:paraId="615BA980" w14:textId="77777777" w:rsidR="00CF1CE0" w:rsidRDefault="00CF1CE0" w:rsidP="00CF1CE0">
      <w:pPr>
        <w:spacing w:line="360" w:lineRule="auto"/>
        <w:rPr>
          <w:b/>
          <w:color w:val="7030A0"/>
          <w:sz w:val="40"/>
          <w:szCs w:val="40"/>
        </w:rPr>
      </w:pPr>
      <w:r w:rsidRPr="00532671">
        <w:rPr>
          <w:b/>
          <w:color w:val="7030A0"/>
          <w:sz w:val="40"/>
          <w:szCs w:val="40"/>
        </w:rPr>
        <w:t>HRASTOVI ŠTIRJE LETNI ČASI</w:t>
      </w:r>
    </w:p>
    <w:p w14:paraId="14826EB1" w14:textId="77777777" w:rsidR="00CF1CE0" w:rsidRPr="00532671" w:rsidRDefault="00CF1CE0" w:rsidP="00CF1CE0">
      <w:pPr>
        <w:pStyle w:val="Odstavekseznama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Kje je pesnica hrast opisovala kot človeka? Izpiši. (</w:t>
      </w:r>
      <w:r>
        <w:rPr>
          <w:i/>
          <w:color w:val="000000" w:themeColor="text1"/>
          <w:sz w:val="28"/>
          <w:szCs w:val="28"/>
        </w:rPr>
        <w:t>Poosebitev – ko neka neživa stvar, dobi človeške lastnosti; npr. živa hiša)</w:t>
      </w:r>
    </w:p>
    <w:p w14:paraId="6ADD31F2" w14:textId="77777777" w:rsidR="00CF1CE0" w:rsidRDefault="00CF1CE0" w:rsidP="00CF1CE0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21337" w14:textId="77777777" w:rsidR="00CF1CE0" w:rsidRDefault="00CF1CE0" w:rsidP="00CF1CE0">
      <w:pPr>
        <w:pStyle w:val="Odstavekseznama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Napiši pesem ali rimo o drevesu.</w:t>
      </w:r>
    </w:p>
    <w:p w14:paraId="1037FA07" w14:textId="77777777" w:rsidR="00CF1CE0" w:rsidRDefault="00CF1CE0" w:rsidP="00CF1CE0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i/>
        </w:rPr>
        <w:t>dodaj list</w:t>
      </w:r>
    </w:p>
    <w:p w14:paraId="4E7F983D" w14:textId="77777777" w:rsidR="00CF1CE0" w:rsidRDefault="00CF1CE0" w:rsidP="00CF1CE0">
      <w:pPr>
        <w:pStyle w:val="Odstavekseznama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Poišči 2 pregovora o drevesih.</w:t>
      </w:r>
    </w:p>
    <w:p w14:paraId="100030C2" w14:textId="77777777" w:rsidR="00CF1CE0" w:rsidRDefault="00CF1CE0" w:rsidP="00CF1CE0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725B38B9" w14:textId="77777777" w:rsidR="00CF1CE0" w:rsidRDefault="00CF1CE0" w:rsidP="00CF1CE0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</w:p>
    <w:p w14:paraId="309BFE87" w14:textId="77777777" w:rsidR="00CF1CE0" w:rsidRDefault="00CF1CE0" w:rsidP="00CF1CE0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NASLOV PESMI: ________________________________________</w:t>
      </w:r>
    </w:p>
    <w:p w14:paraId="6B805B7B" w14:textId="77777777" w:rsidR="00CF1CE0" w:rsidRDefault="00CF1CE0" w:rsidP="00CF1CE0">
      <w:pPr>
        <w:pStyle w:val="Odstavekseznama"/>
        <w:numPr>
          <w:ilvl w:val="0"/>
          <w:numId w:val="9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Prepiši pesem.</w:t>
      </w:r>
    </w:p>
    <w:p w14:paraId="364260BD" w14:textId="77777777" w:rsidR="00CF1CE0" w:rsidRDefault="00CF1CE0" w:rsidP="00CF1CE0">
      <w:pPr>
        <w:pStyle w:val="Odstavekseznama"/>
        <w:numPr>
          <w:ilvl w:val="0"/>
          <w:numId w:val="9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Zakaj si jo izbral/-a. Utemelji.</w:t>
      </w:r>
    </w:p>
    <w:p w14:paraId="2B861199" w14:textId="77777777" w:rsidR="00CF1CE0" w:rsidRDefault="00CF1CE0" w:rsidP="00CF1CE0">
      <w:pPr>
        <w:pStyle w:val="Odstavekseznama"/>
        <w:spacing w:line="360" w:lineRule="auto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DD360" w14:textId="77777777" w:rsidR="00CF1CE0" w:rsidRDefault="00CF1CE0" w:rsidP="00CF1CE0">
      <w:pPr>
        <w:pStyle w:val="Odstavekseznama"/>
        <w:numPr>
          <w:ilvl w:val="0"/>
          <w:numId w:val="9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Sestavi dve zanimivi nalogi in ju reši.</w:t>
      </w:r>
    </w:p>
    <w:p w14:paraId="1782FDF1" w14:textId="77777777" w:rsidR="00CF1CE0" w:rsidRPr="00F8179C" w:rsidRDefault="00CF1CE0" w:rsidP="00CF1CE0">
      <w:pPr>
        <w:pStyle w:val="Odstavekseznama"/>
        <w:numPr>
          <w:ilvl w:val="0"/>
          <w:numId w:val="9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Pesem ilustriraj.</w:t>
      </w:r>
    </w:p>
    <w:p w14:paraId="3E51008E" w14:textId="77777777" w:rsidR="00CF1CE0" w:rsidRPr="00CF1CE0" w:rsidRDefault="00CF1CE0" w:rsidP="00CF1CE0">
      <w:pPr>
        <w:rPr>
          <w:sz w:val="28"/>
          <w:szCs w:val="28"/>
        </w:rPr>
      </w:pPr>
    </w:p>
    <w:sectPr w:rsidR="00CF1CE0" w:rsidRPr="00CF1CE0" w:rsidSect="00CF1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CCB"/>
    <w:multiLevelType w:val="hybridMultilevel"/>
    <w:tmpl w:val="77EABC5C"/>
    <w:lvl w:ilvl="0" w:tplc="54DAB66A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564" w:hanging="360"/>
      </w:pPr>
    </w:lvl>
    <w:lvl w:ilvl="2" w:tplc="0424001B" w:tentative="1">
      <w:start w:val="1"/>
      <w:numFmt w:val="lowerRoman"/>
      <w:lvlText w:val="%3."/>
      <w:lvlJc w:val="right"/>
      <w:pPr>
        <w:ind w:left="4284" w:hanging="180"/>
      </w:pPr>
    </w:lvl>
    <w:lvl w:ilvl="3" w:tplc="0424000F" w:tentative="1">
      <w:start w:val="1"/>
      <w:numFmt w:val="decimal"/>
      <w:lvlText w:val="%4."/>
      <w:lvlJc w:val="left"/>
      <w:pPr>
        <w:ind w:left="5004" w:hanging="360"/>
      </w:pPr>
    </w:lvl>
    <w:lvl w:ilvl="4" w:tplc="04240019" w:tentative="1">
      <w:start w:val="1"/>
      <w:numFmt w:val="lowerLetter"/>
      <w:lvlText w:val="%5."/>
      <w:lvlJc w:val="left"/>
      <w:pPr>
        <w:ind w:left="5724" w:hanging="360"/>
      </w:pPr>
    </w:lvl>
    <w:lvl w:ilvl="5" w:tplc="0424001B" w:tentative="1">
      <w:start w:val="1"/>
      <w:numFmt w:val="lowerRoman"/>
      <w:lvlText w:val="%6."/>
      <w:lvlJc w:val="right"/>
      <w:pPr>
        <w:ind w:left="6444" w:hanging="180"/>
      </w:pPr>
    </w:lvl>
    <w:lvl w:ilvl="6" w:tplc="0424000F" w:tentative="1">
      <w:start w:val="1"/>
      <w:numFmt w:val="decimal"/>
      <w:lvlText w:val="%7."/>
      <w:lvlJc w:val="left"/>
      <w:pPr>
        <w:ind w:left="7164" w:hanging="360"/>
      </w:pPr>
    </w:lvl>
    <w:lvl w:ilvl="7" w:tplc="04240019" w:tentative="1">
      <w:start w:val="1"/>
      <w:numFmt w:val="lowerLetter"/>
      <w:lvlText w:val="%8."/>
      <w:lvlJc w:val="left"/>
      <w:pPr>
        <w:ind w:left="7884" w:hanging="360"/>
      </w:pPr>
    </w:lvl>
    <w:lvl w:ilvl="8" w:tplc="042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0BC373BC"/>
    <w:multiLevelType w:val="hybridMultilevel"/>
    <w:tmpl w:val="0C322A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5E03"/>
    <w:multiLevelType w:val="hybridMultilevel"/>
    <w:tmpl w:val="BB625802"/>
    <w:lvl w:ilvl="0" w:tplc="DE089258">
      <w:start w:val="3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55756"/>
    <w:multiLevelType w:val="hybridMultilevel"/>
    <w:tmpl w:val="781C2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E1161"/>
    <w:multiLevelType w:val="hybridMultilevel"/>
    <w:tmpl w:val="76C009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255A1"/>
    <w:multiLevelType w:val="hybridMultilevel"/>
    <w:tmpl w:val="03C4C8EA"/>
    <w:lvl w:ilvl="0" w:tplc="FDBA8468">
      <w:start w:val="1"/>
      <w:numFmt w:val="bullet"/>
      <w:lvlText w:val="-"/>
      <w:lvlJc w:val="left"/>
      <w:pPr>
        <w:ind w:left="28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6" w15:restartNumberingAfterBreak="0">
    <w:nsid w:val="49130F4D"/>
    <w:multiLevelType w:val="hybridMultilevel"/>
    <w:tmpl w:val="1BBEB420"/>
    <w:lvl w:ilvl="0" w:tplc="44723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97C63"/>
    <w:multiLevelType w:val="hybridMultilevel"/>
    <w:tmpl w:val="7BDC32B4"/>
    <w:lvl w:ilvl="0" w:tplc="D47AD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457C8"/>
    <w:multiLevelType w:val="hybridMultilevel"/>
    <w:tmpl w:val="2C6EF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9555A"/>
    <w:multiLevelType w:val="hybridMultilevel"/>
    <w:tmpl w:val="AA8094C8"/>
    <w:lvl w:ilvl="0" w:tplc="23EA1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E0"/>
    <w:rsid w:val="00963949"/>
    <w:rsid w:val="00A52667"/>
    <w:rsid w:val="00C57F72"/>
    <w:rsid w:val="00CF1CE0"/>
    <w:rsid w:val="00D138EE"/>
    <w:rsid w:val="00D4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AA82"/>
  <w15:chartTrackingRefBased/>
  <w15:docId w15:val="{A7763552-5201-4842-ABA0-DD2DDC9D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2020-04-16T07:13:00Z</dcterms:created>
  <dcterms:modified xsi:type="dcterms:W3CDTF">2020-04-16T07:13:00Z</dcterms:modified>
</cp:coreProperties>
</file>